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4D" w:rsidRDefault="00D72673" w:rsidP="005D6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ПМ.02</w:t>
      </w:r>
      <w:r w:rsidR="005D624D" w:rsidRPr="00CB2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7B4">
        <w:rPr>
          <w:rFonts w:ascii="Times New Roman" w:hAnsi="Times New Roman" w:cs="Times New Roman"/>
          <w:b/>
          <w:sz w:val="28"/>
          <w:szCs w:val="28"/>
        </w:rPr>
        <w:t xml:space="preserve">МОНТАЖ СИСТЕМ ВЕНТИЛЯЦИИ, КОНДИЦИОНИРОВАНИЯ ВОЗДУХА ГРАЖДАНСКИХ ЗДАНИЙ </w:t>
      </w:r>
    </w:p>
    <w:p w:rsidR="00E819BA" w:rsidRPr="009779D7" w:rsidRDefault="00D72673" w:rsidP="00977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02.01</w:t>
      </w:r>
      <w:r w:rsidR="00E819BA" w:rsidRPr="00E819BA">
        <w:rPr>
          <w:rFonts w:ascii="Times New Roman" w:hAnsi="Times New Roman" w:cs="Times New Roman"/>
          <w:b/>
          <w:sz w:val="28"/>
          <w:szCs w:val="28"/>
        </w:rPr>
        <w:t xml:space="preserve"> Выполнение работ по монтажу  и техническому обслуживанию систем вентиляции и кондиционирования</w:t>
      </w:r>
    </w:p>
    <w:p w:rsidR="005D624D" w:rsidRDefault="005D624D" w:rsidP="00BB17B4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0419E" w:rsidRPr="009779D7" w:rsidRDefault="0020419E" w:rsidP="0020419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779D7">
        <w:rPr>
          <w:rFonts w:ascii="Times New Roman" w:hAnsi="Times New Roman" w:cs="Times New Roman"/>
          <w:b/>
          <w:color w:val="C00000"/>
          <w:sz w:val="28"/>
          <w:szCs w:val="28"/>
        </w:rPr>
        <w:t>Володин Г. И.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Монтаж и эксплуатация систем вентиляции и кондиционирования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Г. И. Володин. — </w:t>
      </w:r>
      <w:r>
        <w:rPr>
          <w:rFonts w:ascii="Times New Roman" w:hAnsi="Times New Roman" w:cs="Times New Roman"/>
          <w:color w:val="C00000"/>
          <w:sz w:val="28"/>
          <w:szCs w:val="28"/>
        </w:rPr>
        <w:t>5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. — 212 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. – (Среднее профессиональное образование). — URL: </w:t>
      </w:r>
      <w:hyperlink r:id="rId5" w:history="1">
        <w:r w:rsidRPr="002626F7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https://reader.lanbook.com/book/398483#2</w:t>
        </w:r>
      </w:hyperlink>
      <w:r w:rsidRPr="009779D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9779D7" w:rsidRPr="009779D7" w:rsidRDefault="005D7DDF" w:rsidP="009779D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779D7">
        <w:rPr>
          <w:rFonts w:ascii="Times New Roman" w:hAnsi="Times New Roman" w:cs="Times New Roman"/>
          <w:b/>
          <w:color w:val="C00000"/>
          <w:sz w:val="28"/>
          <w:szCs w:val="28"/>
        </w:rPr>
        <w:t>Краснов В. И.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Монтаж систем вентиляции и кондиционирования воздуха: учебное пособие / В.И. Краснов. – Москва: ИНФРА-М,</w:t>
      </w:r>
      <w:r w:rsidR="009779D7"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202</w:t>
      </w:r>
      <w:r w:rsidR="0020419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. – 224 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>. – (Среднее профессиональное образование).</w:t>
      </w:r>
      <w:r w:rsidR="009779D7"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6" w:history="1">
        <w:r w:rsidR="0020419E" w:rsidRPr="002626F7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https://znanium.ru/catalog/document?id=435974</w:t>
        </w:r>
      </w:hyperlink>
      <w:r w:rsidR="009779D7" w:rsidRPr="009779D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D624D" w:rsidRDefault="009779D7" w:rsidP="009E56A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779D7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Изготовление санитарно-технических, вентиляционных систем и технологических трубопроводов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 С. Орлов. – Москва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20419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. – 270 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. – (Среднее профессиональное образование). — URL: </w:t>
      </w:r>
      <w:hyperlink r:id="rId7" w:history="1">
        <w:r w:rsidR="0020419E" w:rsidRPr="002626F7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https://znanium.ru/catalog/document?id=432368</w:t>
        </w:r>
      </w:hyperlink>
      <w:r w:rsidRPr="009779D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F13A0F" w:rsidRPr="009E56A5" w:rsidRDefault="00F13A0F" w:rsidP="009E56A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819BA" w:rsidRDefault="00E819BA" w:rsidP="005D624D">
      <w:pPr>
        <w:jc w:val="center"/>
      </w:pPr>
    </w:p>
    <w:p w:rsidR="00E819BA" w:rsidRPr="009E56A5" w:rsidRDefault="00D72673" w:rsidP="009E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02.02</w:t>
      </w:r>
      <w:r w:rsidR="00E819BA" w:rsidRPr="00E819BA">
        <w:rPr>
          <w:rFonts w:ascii="Times New Roman" w:hAnsi="Times New Roman" w:cs="Times New Roman"/>
          <w:b/>
          <w:sz w:val="28"/>
          <w:szCs w:val="28"/>
        </w:rPr>
        <w:t xml:space="preserve"> Управление  автоматизированными системами  вентиляции и кондиционирования воздуха</w:t>
      </w:r>
    </w:p>
    <w:p w:rsidR="00E819BA" w:rsidRDefault="00E819BA" w:rsidP="00E819BA">
      <w:pPr>
        <w:jc w:val="center"/>
        <w:rPr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0419E" w:rsidRPr="009779D7" w:rsidRDefault="0020419E" w:rsidP="0020419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779D7">
        <w:rPr>
          <w:rFonts w:ascii="Times New Roman" w:hAnsi="Times New Roman" w:cs="Times New Roman"/>
          <w:b/>
          <w:color w:val="C00000"/>
          <w:sz w:val="28"/>
          <w:szCs w:val="28"/>
        </w:rPr>
        <w:t>Володин Г. И.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Монтаж и эксплуатация систем вентиляции и кондиционирования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Г. И. Володин. — </w:t>
      </w:r>
      <w:r>
        <w:rPr>
          <w:rFonts w:ascii="Times New Roman" w:hAnsi="Times New Roman" w:cs="Times New Roman"/>
          <w:color w:val="C00000"/>
          <w:sz w:val="28"/>
          <w:szCs w:val="28"/>
        </w:rPr>
        <w:t>5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. — 212 </w:t>
      </w:r>
      <w:proofErr w:type="gramStart"/>
      <w:r w:rsidRPr="009779D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. – (Среднее профессиональное образование). — URL: </w:t>
      </w:r>
      <w:hyperlink r:id="rId8" w:history="1">
        <w:r w:rsidRPr="002626F7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https://reader.lanbook.com/book/398483#2</w:t>
        </w:r>
      </w:hyperlink>
      <w:r w:rsidRPr="009779D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819BA" w:rsidRPr="009E56A5" w:rsidRDefault="009E56A5" w:rsidP="009E56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56A5">
        <w:rPr>
          <w:rFonts w:ascii="Times New Roman" w:hAnsi="Times New Roman" w:cs="Times New Roman"/>
          <w:b/>
          <w:sz w:val="28"/>
          <w:szCs w:val="28"/>
        </w:rPr>
        <w:t>Рульнов</w:t>
      </w:r>
      <w:proofErr w:type="spellEnd"/>
      <w:r w:rsidRPr="009E56A5">
        <w:rPr>
          <w:rFonts w:ascii="Times New Roman" w:hAnsi="Times New Roman" w:cs="Times New Roman"/>
          <w:b/>
          <w:sz w:val="28"/>
          <w:szCs w:val="28"/>
        </w:rPr>
        <w:t xml:space="preserve"> А. А.</w:t>
      </w:r>
      <w:r w:rsidRPr="009E56A5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9E56A5">
        <w:rPr>
          <w:rFonts w:ascii="Times New Roman" w:hAnsi="Times New Roman" w:cs="Times New Roman"/>
          <w:sz w:val="28"/>
          <w:szCs w:val="28"/>
        </w:rPr>
        <w:t>Автоматическое регулирование</w:t>
      </w:r>
      <w:proofErr w:type="gramStart"/>
      <w:r w:rsidRPr="009E56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56A5">
        <w:rPr>
          <w:rFonts w:ascii="Times New Roman" w:hAnsi="Times New Roman" w:cs="Times New Roman"/>
          <w:sz w:val="28"/>
          <w:szCs w:val="28"/>
        </w:rPr>
        <w:t xml:space="preserve"> учебник / А.А. </w:t>
      </w:r>
      <w:proofErr w:type="spellStart"/>
      <w:r w:rsidRPr="009E56A5">
        <w:rPr>
          <w:rFonts w:ascii="Times New Roman" w:hAnsi="Times New Roman" w:cs="Times New Roman"/>
          <w:sz w:val="28"/>
          <w:szCs w:val="28"/>
        </w:rPr>
        <w:t>Рульнов</w:t>
      </w:r>
      <w:proofErr w:type="spellEnd"/>
      <w:r w:rsidRPr="009E56A5">
        <w:rPr>
          <w:rFonts w:ascii="Times New Roman" w:hAnsi="Times New Roman" w:cs="Times New Roman"/>
          <w:sz w:val="28"/>
          <w:szCs w:val="28"/>
        </w:rPr>
        <w:t>, И.И. Горюнов, К.Ю. Евстафьев. — 2-е изд., стер. — Москва</w:t>
      </w:r>
      <w:proofErr w:type="gramStart"/>
      <w:r w:rsidRPr="009E56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56A5">
        <w:rPr>
          <w:rFonts w:ascii="Times New Roman" w:hAnsi="Times New Roman" w:cs="Times New Roman"/>
          <w:sz w:val="28"/>
          <w:szCs w:val="28"/>
        </w:rPr>
        <w:t xml:space="preserve"> ИНФРА-М, 2023. — 219 </w:t>
      </w:r>
      <w:proofErr w:type="gramStart"/>
      <w:r w:rsidRPr="009E56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E56A5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</w:t>
      </w:r>
      <w:hyperlink r:id="rId9" w:history="1">
        <w:r w:rsidR="0020419E" w:rsidRPr="002626F7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https://znanium.ru/catalog/document?id=422511#bib</w:t>
        </w:r>
      </w:hyperlink>
      <w:bookmarkStart w:id="0" w:name="_GoBack"/>
      <w:bookmarkEnd w:id="0"/>
      <w:r w:rsidRPr="009E56A5">
        <w:rPr>
          <w:rFonts w:ascii="Times New Roman" w:hAnsi="Times New Roman" w:cs="Times New Roman"/>
          <w:sz w:val="28"/>
          <w:szCs w:val="28"/>
        </w:rPr>
        <w:t>.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9E56A5" w:rsidRPr="009779D7" w:rsidRDefault="00E819BA" w:rsidP="0020419E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tab/>
      </w:r>
      <w:r w:rsidR="009E56A5" w:rsidRPr="009779D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E819BA" w:rsidRPr="00E819BA" w:rsidRDefault="00E819BA" w:rsidP="00E819BA">
      <w:pPr>
        <w:tabs>
          <w:tab w:val="left" w:pos="4030"/>
        </w:tabs>
        <w:rPr>
          <w:rFonts w:ascii="Times New Roman" w:hAnsi="Times New Roman" w:cs="Times New Roman"/>
          <w:sz w:val="28"/>
          <w:szCs w:val="28"/>
        </w:rPr>
      </w:pPr>
    </w:p>
    <w:sectPr w:rsidR="00E819BA" w:rsidRPr="00E81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4D"/>
    <w:rsid w:val="0020419E"/>
    <w:rsid w:val="005D624D"/>
    <w:rsid w:val="005D7DDF"/>
    <w:rsid w:val="009779D7"/>
    <w:rsid w:val="009E56A5"/>
    <w:rsid w:val="00BB17B4"/>
    <w:rsid w:val="00D72673"/>
    <w:rsid w:val="00D760C6"/>
    <w:rsid w:val="00E819BA"/>
    <w:rsid w:val="00ED5145"/>
    <w:rsid w:val="00F1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1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398483#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323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597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ader.lanbook.com/book/398483#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22511#bi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5</cp:revision>
  <dcterms:created xsi:type="dcterms:W3CDTF">2023-03-20T06:44:00Z</dcterms:created>
  <dcterms:modified xsi:type="dcterms:W3CDTF">2024-04-06T11:16:00Z</dcterms:modified>
</cp:coreProperties>
</file>